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8E" w:rsidRPr="00AF610D" w:rsidRDefault="00471C8E" w:rsidP="00AF610D">
      <w:pPr>
        <w:jc w:val="center"/>
        <w:rPr>
          <w:rFonts w:ascii="Times New Roman" w:hAnsi="Times New Roman" w:cs="Times New Roman"/>
          <w:b/>
        </w:rPr>
      </w:pPr>
      <w:r w:rsidRPr="00AF610D">
        <w:rPr>
          <w:rFonts w:ascii="Times New Roman" w:hAnsi="Times New Roman" w:cs="Times New Roman"/>
          <w:b/>
        </w:rPr>
        <w:t>Трудоустройство выпускников 2017 года</w:t>
      </w:r>
    </w:p>
    <w:tbl>
      <w:tblPr>
        <w:tblStyle w:val="a3"/>
        <w:tblW w:w="0" w:type="auto"/>
        <w:tblLook w:val="04A0"/>
      </w:tblPr>
      <w:tblGrid>
        <w:gridCol w:w="659"/>
        <w:gridCol w:w="3335"/>
        <w:gridCol w:w="1690"/>
        <w:gridCol w:w="1813"/>
        <w:gridCol w:w="1828"/>
        <w:gridCol w:w="1807"/>
        <w:gridCol w:w="1811"/>
        <w:gridCol w:w="1843"/>
      </w:tblGrid>
      <w:tr w:rsidR="00471C8E" w:rsidRPr="000806F7" w:rsidTr="00B52284">
        <w:tc>
          <w:tcPr>
            <w:tcW w:w="669" w:type="dxa"/>
          </w:tcPr>
          <w:p w:rsidR="00471C8E" w:rsidRPr="000806F7" w:rsidRDefault="00471C8E" w:rsidP="004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0" w:type="dxa"/>
          </w:tcPr>
          <w:p w:rsidR="00471C8E" w:rsidRPr="000806F7" w:rsidRDefault="00471C8E" w:rsidP="004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696" w:type="dxa"/>
          </w:tcPr>
          <w:p w:rsidR="00471C8E" w:rsidRPr="000806F7" w:rsidRDefault="00471C8E" w:rsidP="004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80" w:type="dxa"/>
          </w:tcPr>
          <w:p w:rsidR="00471C8E" w:rsidRPr="000806F7" w:rsidRDefault="00471C8E" w:rsidP="004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842" w:type="dxa"/>
          </w:tcPr>
          <w:p w:rsidR="00471C8E" w:rsidRPr="000806F7" w:rsidRDefault="00471C8E" w:rsidP="004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835" w:type="dxa"/>
          </w:tcPr>
          <w:p w:rsidR="000806F7" w:rsidRDefault="00471C8E" w:rsidP="004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</w:p>
          <w:p w:rsidR="00471C8E" w:rsidRPr="000806F7" w:rsidRDefault="00471C8E" w:rsidP="004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 xml:space="preserve"> в ВС РФ</w:t>
            </w:r>
          </w:p>
        </w:tc>
        <w:tc>
          <w:tcPr>
            <w:tcW w:w="1837" w:type="dxa"/>
          </w:tcPr>
          <w:p w:rsidR="00471C8E" w:rsidRPr="000806F7" w:rsidRDefault="00471C8E" w:rsidP="004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1847" w:type="dxa"/>
          </w:tcPr>
          <w:p w:rsidR="00471C8E" w:rsidRPr="000806F7" w:rsidRDefault="00471C8E" w:rsidP="004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471C8E" w:rsidRPr="000806F7" w:rsidTr="00B52284">
        <w:tc>
          <w:tcPr>
            <w:tcW w:w="669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471C8E" w:rsidRPr="000806F7" w:rsidRDefault="00AF610D" w:rsidP="00AF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71C8E" w:rsidRPr="000806F7">
              <w:rPr>
                <w:rFonts w:ascii="Times New Roman" w:hAnsi="Times New Roman" w:cs="Times New Roman"/>
                <w:sz w:val="24"/>
                <w:szCs w:val="24"/>
              </w:rPr>
              <w:t>лектромонтажник электрических сетей и электрооборудования</w:t>
            </w:r>
          </w:p>
        </w:tc>
        <w:tc>
          <w:tcPr>
            <w:tcW w:w="1696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0" w:type="dxa"/>
          </w:tcPr>
          <w:p w:rsidR="00471C8E" w:rsidRPr="000806F7" w:rsidRDefault="000F63E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71C8E" w:rsidRPr="000806F7" w:rsidRDefault="000F63E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471C8E" w:rsidRPr="000806F7" w:rsidRDefault="00AF610D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471C8E" w:rsidRPr="000806F7" w:rsidRDefault="00AF610D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71C8E" w:rsidRPr="000806F7" w:rsidRDefault="000F63E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C8E" w:rsidRPr="000806F7" w:rsidTr="00B52284">
        <w:tc>
          <w:tcPr>
            <w:tcW w:w="669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471C8E" w:rsidRPr="000806F7" w:rsidRDefault="00AF610D" w:rsidP="00AF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C8E" w:rsidRPr="000806F7">
              <w:rPr>
                <w:rFonts w:ascii="Times New Roman" w:hAnsi="Times New Roman" w:cs="Times New Roman"/>
                <w:sz w:val="24"/>
                <w:szCs w:val="24"/>
              </w:rPr>
              <w:t>родавец, контролер-кассир</w:t>
            </w:r>
          </w:p>
        </w:tc>
        <w:tc>
          <w:tcPr>
            <w:tcW w:w="1696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0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C8E" w:rsidRPr="000806F7" w:rsidTr="00B52284">
        <w:tc>
          <w:tcPr>
            <w:tcW w:w="669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471C8E" w:rsidRPr="000806F7" w:rsidRDefault="00AF610D" w:rsidP="00AF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C8E" w:rsidRPr="000806F7">
              <w:rPr>
                <w:rFonts w:ascii="Times New Roman" w:hAnsi="Times New Roman" w:cs="Times New Roman"/>
                <w:sz w:val="24"/>
                <w:szCs w:val="24"/>
              </w:rPr>
              <w:t>арикмахер</w:t>
            </w:r>
          </w:p>
        </w:tc>
        <w:tc>
          <w:tcPr>
            <w:tcW w:w="1696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471C8E" w:rsidRPr="000806F7" w:rsidRDefault="00D478AF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71C8E" w:rsidRPr="000806F7" w:rsidRDefault="00D478AF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C8E" w:rsidRPr="000806F7" w:rsidTr="00B52284">
        <w:tc>
          <w:tcPr>
            <w:tcW w:w="669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471C8E" w:rsidRPr="000806F7" w:rsidRDefault="00AF610D" w:rsidP="00AF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C8E" w:rsidRPr="000806F7">
              <w:rPr>
                <w:rFonts w:ascii="Times New Roman" w:hAnsi="Times New Roman" w:cs="Times New Roman"/>
                <w:sz w:val="24"/>
                <w:szCs w:val="24"/>
              </w:rPr>
              <w:t>варщик (электросварочные и газосварочные работы)</w:t>
            </w:r>
          </w:p>
        </w:tc>
        <w:tc>
          <w:tcPr>
            <w:tcW w:w="1696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0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7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C8E" w:rsidRPr="000806F7" w:rsidTr="00B52284">
        <w:tc>
          <w:tcPr>
            <w:tcW w:w="669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471C8E" w:rsidRPr="000806F7" w:rsidRDefault="00AF610D" w:rsidP="00AF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C8E" w:rsidRPr="000806F7">
              <w:rPr>
                <w:rFonts w:ascii="Times New Roman" w:hAnsi="Times New Roman" w:cs="Times New Roman"/>
                <w:sz w:val="24"/>
                <w:szCs w:val="24"/>
              </w:rPr>
              <w:t>втомеханик</w:t>
            </w:r>
          </w:p>
        </w:tc>
        <w:tc>
          <w:tcPr>
            <w:tcW w:w="1696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C8E" w:rsidRPr="000806F7" w:rsidTr="00B52284">
        <w:tc>
          <w:tcPr>
            <w:tcW w:w="669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</w:tcPr>
          <w:p w:rsidR="00471C8E" w:rsidRPr="000806F7" w:rsidRDefault="00AF610D" w:rsidP="000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1C8E" w:rsidRPr="000806F7">
              <w:rPr>
                <w:rFonts w:ascii="Times New Roman" w:hAnsi="Times New Roman" w:cs="Times New Roman"/>
                <w:sz w:val="24"/>
                <w:szCs w:val="24"/>
              </w:rPr>
              <w:t>ашинист крана (крановщик)</w:t>
            </w:r>
          </w:p>
        </w:tc>
        <w:tc>
          <w:tcPr>
            <w:tcW w:w="1696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7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C8E" w:rsidRPr="000806F7" w:rsidTr="00B52284">
        <w:tc>
          <w:tcPr>
            <w:tcW w:w="669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</w:tcPr>
          <w:p w:rsidR="00471C8E" w:rsidRPr="000806F7" w:rsidRDefault="00AF610D" w:rsidP="00AF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C8E" w:rsidRPr="000806F7">
              <w:rPr>
                <w:rFonts w:ascii="Times New Roman" w:hAnsi="Times New Roman" w:cs="Times New Roman"/>
                <w:sz w:val="24"/>
                <w:szCs w:val="24"/>
              </w:rPr>
              <w:t>овар, кондитер</w:t>
            </w:r>
          </w:p>
        </w:tc>
        <w:tc>
          <w:tcPr>
            <w:tcW w:w="1696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0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C8E" w:rsidRPr="000806F7" w:rsidTr="00B52284">
        <w:tc>
          <w:tcPr>
            <w:tcW w:w="669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</w:tcPr>
          <w:p w:rsidR="00471C8E" w:rsidRPr="000806F7" w:rsidRDefault="00AF610D" w:rsidP="000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1C8E" w:rsidRPr="000806F7">
              <w:rPr>
                <w:rFonts w:ascii="Times New Roman" w:hAnsi="Times New Roman" w:cs="Times New Roman"/>
                <w:sz w:val="24"/>
                <w:szCs w:val="24"/>
              </w:rPr>
              <w:t>правляющий сельской усадьбой</w:t>
            </w:r>
          </w:p>
        </w:tc>
        <w:tc>
          <w:tcPr>
            <w:tcW w:w="1696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0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C8E" w:rsidRPr="000806F7" w:rsidTr="00B52284">
        <w:tc>
          <w:tcPr>
            <w:tcW w:w="669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0" w:type="dxa"/>
          </w:tcPr>
          <w:p w:rsidR="00471C8E" w:rsidRPr="000806F7" w:rsidRDefault="00AF610D" w:rsidP="00AF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1C8E" w:rsidRPr="000806F7">
              <w:rPr>
                <w:rFonts w:ascii="Times New Roman" w:hAnsi="Times New Roman" w:cs="Times New Roman"/>
                <w:sz w:val="24"/>
                <w:szCs w:val="24"/>
              </w:rPr>
              <w:t>ашинист дорожных и строительных машин</w:t>
            </w:r>
          </w:p>
        </w:tc>
        <w:tc>
          <w:tcPr>
            <w:tcW w:w="1696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0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7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C8E" w:rsidRPr="000806F7" w:rsidTr="00B52284">
        <w:tc>
          <w:tcPr>
            <w:tcW w:w="669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0" w:type="dxa"/>
          </w:tcPr>
          <w:p w:rsidR="00471C8E" w:rsidRPr="000806F7" w:rsidRDefault="00AF610D" w:rsidP="00AF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1C8E" w:rsidRPr="000806F7">
              <w:rPr>
                <w:rFonts w:ascii="Times New Roman" w:hAnsi="Times New Roman" w:cs="Times New Roman"/>
                <w:sz w:val="24"/>
                <w:szCs w:val="24"/>
              </w:rPr>
              <w:t>астер жилищно-коммунального хозяйства</w:t>
            </w:r>
          </w:p>
        </w:tc>
        <w:tc>
          <w:tcPr>
            <w:tcW w:w="1696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0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C82" w:rsidRPr="0008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471C8E" w:rsidRPr="000806F7" w:rsidRDefault="00577F51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2284" w:rsidRPr="000806F7" w:rsidTr="00B52284">
        <w:tc>
          <w:tcPr>
            <w:tcW w:w="669" w:type="dxa"/>
          </w:tcPr>
          <w:p w:rsidR="00B52284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0" w:type="dxa"/>
          </w:tcPr>
          <w:p w:rsidR="00B52284" w:rsidRPr="000806F7" w:rsidRDefault="00AF610D" w:rsidP="00AF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2284" w:rsidRPr="000806F7">
              <w:rPr>
                <w:rFonts w:ascii="Times New Roman" w:hAnsi="Times New Roman" w:cs="Times New Roman"/>
                <w:sz w:val="24"/>
                <w:szCs w:val="24"/>
              </w:rPr>
              <w:t>астер по лесному хозяйству</w:t>
            </w:r>
          </w:p>
        </w:tc>
        <w:tc>
          <w:tcPr>
            <w:tcW w:w="1696" w:type="dxa"/>
          </w:tcPr>
          <w:p w:rsidR="00B52284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</w:tcPr>
          <w:p w:rsidR="00B52284" w:rsidRPr="000806F7" w:rsidRDefault="00B52284" w:rsidP="00AF6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52284" w:rsidRPr="000806F7" w:rsidRDefault="00B52284" w:rsidP="00AF6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B52284" w:rsidRPr="000806F7" w:rsidRDefault="00B52284" w:rsidP="00AF6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:rsidR="00B52284" w:rsidRPr="000806F7" w:rsidRDefault="00B52284" w:rsidP="00AF6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B52284" w:rsidRPr="000806F7" w:rsidRDefault="00B52284" w:rsidP="00AF6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1C8E" w:rsidRPr="000806F7" w:rsidTr="00B52284">
        <w:tc>
          <w:tcPr>
            <w:tcW w:w="669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0" w:type="dxa"/>
          </w:tcPr>
          <w:p w:rsidR="00471C8E" w:rsidRPr="000806F7" w:rsidRDefault="00AF610D" w:rsidP="00AF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1C8E" w:rsidRPr="000806F7">
              <w:rPr>
                <w:rFonts w:ascii="Times New Roman" w:hAnsi="Times New Roman" w:cs="Times New Roman"/>
                <w:sz w:val="24"/>
                <w:szCs w:val="24"/>
              </w:rPr>
              <w:t>астер общестроительных работ</w:t>
            </w:r>
          </w:p>
        </w:tc>
        <w:tc>
          <w:tcPr>
            <w:tcW w:w="1696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0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471C8E" w:rsidRPr="000806F7" w:rsidRDefault="00B52284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471C8E" w:rsidRPr="000806F7" w:rsidRDefault="00132C82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C8E" w:rsidRPr="000806F7" w:rsidTr="00B52284">
        <w:tc>
          <w:tcPr>
            <w:tcW w:w="669" w:type="dxa"/>
          </w:tcPr>
          <w:p w:rsidR="00471C8E" w:rsidRPr="000806F7" w:rsidRDefault="00471C8E" w:rsidP="00AF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71C8E" w:rsidRPr="000806F7" w:rsidRDefault="00AF610D" w:rsidP="00471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6" w:type="dxa"/>
          </w:tcPr>
          <w:p w:rsidR="00471C8E" w:rsidRPr="000806F7" w:rsidRDefault="00AF610D" w:rsidP="00AF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680" w:type="dxa"/>
          </w:tcPr>
          <w:p w:rsidR="00471C8E" w:rsidRPr="000806F7" w:rsidRDefault="00AF610D" w:rsidP="00AF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F63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71C8E" w:rsidRPr="000806F7" w:rsidRDefault="00AF610D" w:rsidP="00AF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63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471C8E" w:rsidRPr="000806F7" w:rsidRDefault="00AF610D" w:rsidP="00AF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63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471C8E" w:rsidRPr="000806F7" w:rsidRDefault="00AF610D" w:rsidP="00AF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7" w:type="dxa"/>
          </w:tcPr>
          <w:p w:rsidR="00471C8E" w:rsidRPr="000806F7" w:rsidRDefault="000F63EE" w:rsidP="00AF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471C8E" w:rsidRDefault="00471C8E" w:rsidP="00471C8E">
      <w:pPr>
        <w:jc w:val="both"/>
        <w:rPr>
          <w:rFonts w:ascii="Times New Roman" w:hAnsi="Times New Roman" w:cs="Times New Roman"/>
        </w:rPr>
      </w:pPr>
    </w:p>
    <w:p w:rsidR="000806F7" w:rsidRPr="000806F7" w:rsidRDefault="000806F7" w:rsidP="00471C8E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7">
        <w:rPr>
          <w:rFonts w:ascii="Times New Roman" w:hAnsi="Times New Roman" w:cs="Times New Roman"/>
          <w:sz w:val="24"/>
          <w:szCs w:val="24"/>
        </w:rPr>
        <w:t>Доля выпускников колледжа зарегистрированных в УЗН Амурской области</w:t>
      </w:r>
      <w:r w:rsidRPr="001171A1">
        <w:rPr>
          <w:rFonts w:ascii="Times New Roman" w:hAnsi="Times New Roman" w:cs="Times New Roman"/>
          <w:sz w:val="24"/>
          <w:szCs w:val="24"/>
        </w:rPr>
        <w:t xml:space="preserve">: </w:t>
      </w:r>
      <w:r w:rsidR="001171A1" w:rsidRPr="001171A1">
        <w:rPr>
          <w:rFonts w:ascii="Times New Roman" w:hAnsi="Times New Roman" w:cs="Times New Roman"/>
          <w:sz w:val="24"/>
          <w:szCs w:val="24"/>
        </w:rPr>
        <w:t>4,9%</w:t>
      </w:r>
      <w:r w:rsidRPr="000806F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0806F7" w:rsidRPr="00471C8E" w:rsidRDefault="000806F7" w:rsidP="00471C8E">
      <w:pPr>
        <w:jc w:val="both"/>
        <w:rPr>
          <w:rFonts w:ascii="Times New Roman" w:hAnsi="Times New Roman" w:cs="Times New Roman"/>
        </w:rPr>
      </w:pPr>
    </w:p>
    <w:sectPr w:rsidR="000806F7" w:rsidRPr="00471C8E" w:rsidSect="00471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C8E"/>
    <w:rsid w:val="000806F7"/>
    <w:rsid w:val="000F63EE"/>
    <w:rsid w:val="001171A1"/>
    <w:rsid w:val="00132C82"/>
    <w:rsid w:val="00471C8E"/>
    <w:rsid w:val="00577F51"/>
    <w:rsid w:val="00A64BBA"/>
    <w:rsid w:val="00AF610D"/>
    <w:rsid w:val="00B52284"/>
    <w:rsid w:val="00D478AF"/>
    <w:rsid w:val="00D6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f2zams1</dc:creator>
  <cp:lastModifiedBy>f2zams1</cp:lastModifiedBy>
  <cp:revision>3</cp:revision>
  <dcterms:created xsi:type="dcterms:W3CDTF">2018-04-03T06:29:00Z</dcterms:created>
  <dcterms:modified xsi:type="dcterms:W3CDTF">2018-04-04T01:50:00Z</dcterms:modified>
</cp:coreProperties>
</file>